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6544" w14:textId="77777777" w:rsidR="0048110E" w:rsidRPr="00EF6E8C" w:rsidRDefault="006A7412">
      <w:pPr>
        <w:jc w:val="center"/>
        <w:rPr>
          <w:b/>
        </w:rPr>
      </w:pPr>
      <w:r w:rsidRPr="00EF6E8C">
        <w:rPr>
          <w:b/>
        </w:rPr>
        <w:t xml:space="preserve">Fairfield Glade Community Church </w:t>
      </w:r>
    </w:p>
    <w:p w14:paraId="5D29C787" w14:textId="77777777" w:rsidR="006A7412" w:rsidRPr="00EF6E8C" w:rsidRDefault="00B529F2" w:rsidP="006A7412">
      <w:pPr>
        <w:pStyle w:val="Title"/>
        <w:rPr>
          <w:b/>
          <w:bCs/>
          <w:i/>
          <w:u w:val="none"/>
        </w:rPr>
      </w:pPr>
      <w:r>
        <w:rPr>
          <w:b/>
          <w:bCs/>
          <w:u w:val="none"/>
        </w:rPr>
        <w:t>FINANCE</w:t>
      </w:r>
      <w:r w:rsidR="006A7412" w:rsidRPr="00EF6E8C">
        <w:rPr>
          <w:b/>
          <w:bCs/>
          <w:u w:val="none"/>
        </w:rPr>
        <w:t xml:space="preserve"> COMMITTEE</w:t>
      </w:r>
    </w:p>
    <w:p w14:paraId="26D8808D" w14:textId="77777777" w:rsidR="006A7412" w:rsidRPr="00EF6E8C" w:rsidRDefault="006A7412" w:rsidP="006A7412">
      <w:pPr>
        <w:pStyle w:val="Title"/>
        <w:rPr>
          <w:b/>
          <w:bCs/>
          <w:u w:val="none"/>
        </w:rPr>
      </w:pPr>
      <w:r w:rsidRPr="00EF6E8C">
        <w:rPr>
          <w:b/>
          <w:bCs/>
          <w:u w:val="none"/>
        </w:rPr>
        <w:t>Stand</w:t>
      </w:r>
      <w:r w:rsidR="008E34B1">
        <w:rPr>
          <w:b/>
          <w:bCs/>
          <w:u w:val="none"/>
        </w:rPr>
        <w:t>ing</w:t>
      </w:r>
      <w:r w:rsidRPr="00EF6E8C">
        <w:rPr>
          <w:b/>
          <w:bCs/>
          <w:u w:val="none"/>
        </w:rPr>
        <w:t xml:space="preserve"> Operating Procedure</w:t>
      </w:r>
      <w:r w:rsidR="00756DE6" w:rsidRPr="00EF6E8C">
        <w:rPr>
          <w:b/>
          <w:bCs/>
          <w:u w:val="none"/>
        </w:rPr>
        <w:t>s</w:t>
      </w:r>
    </w:p>
    <w:p w14:paraId="5AC87A63" w14:textId="77777777" w:rsidR="006A7412" w:rsidRPr="00EF6E8C" w:rsidRDefault="006A7412">
      <w:pPr>
        <w:jc w:val="center"/>
        <w:rPr>
          <w:b/>
        </w:rPr>
      </w:pPr>
    </w:p>
    <w:p w14:paraId="580C07A6" w14:textId="77777777" w:rsidR="0048110E" w:rsidRPr="00757ADB" w:rsidRDefault="006A7412" w:rsidP="006A7412">
      <w:r w:rsidRPr="00757ADB">
        <w:rPr>
          <w:u w:val="single"/>
        </w:rPr>
        <w:t>TITLE:</w:t>
      </w:r>
      <w:r w:rsidRPr="00757ADB">
        <w:t xml:space="preserve">  Fairfield Glade Community Church </w:t>
      </w:r>
      <w:r w:rsidR="00B529F2">
        <w:t>Finance</w:t>
      </w:r>
      <w:r w:rsidRPr="00757ADB">
        <w:t xml:space="preserve"> Committee</w:t>
      </w:r>
      <w:r w:rsidR="000163F9" w:rsidRPr="00757ADB">
        <w:t xml:space="preserve"> Stand</w:t>
      </w:r>
      <w:r w:rsidR="008E34B1" w:rsidRPr="00757ADB">
        <w:t>ing</w:t>
      </w:r>
      <w:r w:rsidR="000163F9" w:rsidRPr="00757ADB">
        <w:t xml:space="preserve"> Operating Procedure</w:t>
      </w:r>
      <w:r w:rsidR="00642465" w:rsidRPr="00757ADB">
        <w:t>s</w:t>
      </w:r>
      <w:r w:rsidR="000163F9" w:rsidRPr="00757ADB">
        <w:t>.</w:t>
      </w:r>
    </w:p>
    <w:p w14:paraId="608E436B" w14:textId="77777777" w:rsidR="006A7412" w:rsidRPr="00757ADB" w:rsidRDefault="006A7412" w:rsidP="006A7412"/>
    <w:p w14:paraId="4CBD5116" w14:textId="73477C39" w:rsidR="00E45601" w:rsidRPr="00757ADB" w:rsidRDefault="006A7412" w:rsidP="00E45601">
      <w:pPr>
        <w:pStyle w:val="Title"/>
        <w:jc w:val="left"/>
        <w:rPr>
          <w:u w:val="none"/>
        </w:rPr>
      </w:pPr>
      <w:r w:rsidRPr="00757ADB">
        <w:t>DATE APPROVED</w:t>
      </w:r>
      <w:r w:rsidR="00B529F2">
        <w:t>:</w:t>
      </w:r>
      <w:r w:rsidR="00CA4C82">
        <w:t xml:space="preserve"> </w:t>
      </w:r>
      <w:r w:rsidR="004C327D">
        <w:t xml:space="preserve">  March 8, 2018</w:t>
      </w:r>
      <w:bookmarkStart w:id="0" w:name="_GoBack"/>
      <w:bookmarkEnd w:id="0"/>
    </w:p>
    <w:p w14:paraId="15DCA471" w14:textId="77777777" w:rsidR="00EF6E8C" w:rsidRPr="00757ADB" w:rsidRDefault="00EF6E8C" w:rsidP="00E45601">
      <w:pPr>
        <w:pStyle w:val="Title"/>
        <w:jc w:val="left"/>
        <w:rPr>
          <w:bCs/>
          <w:u w:val="none"/>
        </w:rPr>
      </w:pPr>
    </w:p>
    <w:p w14:paraId="4C9D48A9" w14:textId="77777777" w:rsidR="00E45601" w:rsidRPr="00757ADB" w:rsidRDefault="00E45601" w:rsidP="00E45601">
      <w:pPr>
        <w:pStyle w:val="Title"/>
        <w:jc w:val="left"/>
        <w:rPr>
          <w:b/>
          <w:bCs/>
          <w:u w:val="none"/>
        </w:rPr>
      </w:pPr>
      <w:r w:rsidRPr="00757ADB">
        <w:rPr>
          <w:bCs/>
        </w:rPr>
        <w:t>MISSION STATEMENT:</w:t>
      </w:r>
      <w:r w:rsidRPr="00757ADB">
        <w:rPr>
          <w:bCs/>
          <w:u w:val="none"/>
        </w:rPr>
        <w:t xml:space="preserve">  The mission of the </w:t>
      </w:r>
      <w:r w:rsidR="00B529F2">
        <w:rPr>
          <w:bCs/>
          <w:u w:val="none"/>
        </w:rPr>
        <w:t>Finance</w:t>
      </w:r>
      <w:r w:rsidRPr="00757ADB">
        <w:rPr>
          <w:bCs/>
          <w:u w:val="none"/>
        </w:rPr>
        <w:t xml:space="preserve"> Committee is to support Fairfield Glade Community Church </w:t>
      </w:r>
      <w:r w:rsidR="00613E73" w:rsidRPr="00757ADB">
        <w:rPr>
          <w:bCs/>
          <w:u w:val="none"/>
        </w:rPr>
        <w:t>(FFGCC)</w:t>
      </w:r>
      <w:r w:rsidRPr="00757ADB">
        <w:rPr>
          <w:bCs/>
          <w:u w:val="none"/>
        </w:rPr>
        <w:t>and its members in formulating</w:t>
      </w:r>
      <w:r w:rsidR="00B529F2">
        <w:rPr>
          <w:bCs/>
          <w:u w:val="none"/>
        </w:rPr>
        <w:t xml:space="preserve"> annual financial budgets, monitoring church finances, stewardship, and endowments</w:t>
      </w:r>
      <w:r w:rsidRPr="00757ADB">
        <w:rPr>
          <w:bCs/>
          <w:u w:val="none"/>
        </w:rPr>
        <w:t xml:space="preserve"> and recommending appropriate </w:t>
      </w:r>
      <w:r w:rsidR="00B529F2">
        <w:rPr>
          <w:bCs/>
          <w:u w:val="none"/>
        </w:rPr>
        <w:t>financial, stewardship, and endowment</w:t>
      </w:r>
      <w:r w:rsidRPr="00757ADB">
        <w:rPr>
          <w:bCs/>
          <w:u w:val="none"/>
        </w:rPr>
        <w:t xml:space="preserve"> policies and procedures</w:t>
      </w:r>
      <w:r w:rsidR="00B529F2">
        <w:rPr>
          <w:bCs/>
          <w:u w:val="none"/>
        </w:rPr>
        <w:t>.</w:t>
      </w:r>
    </w:p>
    <w:p w14:paraId="48F94B6B" w14:textId="77777777" w:rsidR="006A7412" w:rsidRPr="00757ADB" w:rsidRDefault="006A7412" w:rsidP="006A7412">
      <w:pPr>
        <w:rPr>
          <w:b/>
        </w:rPr>
      </w:pPr>
    </w:p>
    <w:p w14:paraId="1ECF216A" w14:textId="00EC7DAE" w:rsidR="0050588C" w:rsidRPr="00757ADB" w:rsidRDefault="0050588C" w:rsidP="006A7412">
      <w:r w:rsidRPr="00757ADB">
        <w:rPr>
          <w:u w:val="single"/>
        </w:rPr>
        <w:t>MEMBERSHIP:</w:t>
      </w:r>
      <w:r w:rsidR="00D23666" w:rsidRPr="00757ADB">
        <w:t>T</w:t>
      </w:r>
      <w:r w:rsidR="00426E83" w:rsidRPr="00757ADB">
        <w:t xml:space="preserve">he membership of the </w:t>
      </w:r>
      <w:r w:rsidR="00B529F2">
        <w:t>Finance</w:t>
      </w:r>
      <w:r w:rsidR="00426E83" w:rsidRPr="00757ADB">
        <w:t xml:space="preserve"> Committee shall consist of </w:t>
      </w:r>
      <w:r w:rsidR="00B529F2">
        <w:t xml:space="preserve">three to five at large members, Church Treasurer and Assistant Treasurer, Church Financial Secretary and Assistant Financial Secretary, Stewardship Sub-Committee Chairperson, and Endowment </w:t>
      </w:r>
      <w:r w:rsidR="00805F6B">
        <w:t xml:space="preserve">Sub-Committee </w:t>
      </w:r>
      <w:r w:rsidR="00B529F2">
        <w:t>Chairperson.</w:t>
      </w:r>
      <w:r w:rsidR="008F6406" w:rsidRPr="00757ADB">
        <w:t xml:space="preserve">  In addition, the</w:t>
      </w:r>
      <w:r w:rsidR="00993985">
        <w:t xml:space="preserve"> </w:t>
      </w:r>
      <w:r w:rsidR="00B8481B">
        <w:t xml:space="preserve">Board </w:t>
      </w:r>
      <w:r w:rsidR="00173592" w:rsidRPr="00757ADB">
        <w:t xml:space="preserve">President </w:t>
      </w:r>
      <w:r w:rsidR="00B8481B">
        <w:t xml:space="preserve">and Pastor serve as </w:t>
      </w:r>
      <w:r w:rsidR="001964B9" w:rsidRPr="00757ADB">
        <w:t xml:space="preserve">(Ex-Officio) </w:t>
      </w:r>
      <w:r w:rsidR="008F6406" w:rsidRPr="00757ADB">
        <w:t>member</w:t>
      </w:r>
      <w:r w:rsidR="00B8481B">
        <w:t>s</w:t>
      </w:r>
      <w:r w:rsidR="008F6406" w:rsidRPr="00757ADB">
        <w:t xml:space="preserve"> of the </w:t>
      </w:r>
      <w:r w:rsidR="00C91ADC" w:rsidRPr="00757ADB">
        <w:t>c</w:t>
      </w:r>
      <w:r w:rsidR="008F6406" w:rsidRPr="00757ADB">
        <w:t>ommittee</w:t>
      </w:r>
      <w:r w:rsidR="00426E83" w:rsidRPr="00757ADB">
        <w:t xml:space="preserve">. </w:t>
      </w:r>
      <w:r w:rsidR="00B8481B">
        <w:t xml:space="preserve">The Board President also serves as the committee’s liaison to the Board. </w:t>
      </w:r>
      <w:r w:rsidR="00A12170">
        <w:t>At large m</w:t>
      </w:r>
      <w:r w:rsidR="00B8481B">
        <w:t>embers</w:t>
      </w:r>
      <w:r w:rsidR="00EB594A">
        <w:t xml:space="preserve"> </w:t>
      </w:r>
      <w:r w:rsidR="007D613E" w:rsidRPr="00757ADB">
        <w:t>will</w:t>
      </w:r>
      <w:r w:rsidR="00CB7437" w:rsidRPr="00757ADB">
        <w:t xml:space="preserve"> serve a</w:t>
      </w:r>
      <w:r w:rsidR="00426E83" w:rsidRPr="00757ADB">
        <w:t xml:space="preserve"> three year term</w:t>
      </w:r>
      <w:r w:rsidR="00CB7437" w:rsidRPr="00757ADB">
        <w:t xml:space="preserve">, but </w:t>
      </w:r>
      <w:r w:rsidR="00AF66F4" w:rsidRPr="00757ADB">
        <w:t>may</w:t>
      </w:r>
      <w:r w:rsidR="00EB594A">
        <w:t xml:space="preserve"> </w:t>
      </w:r>
      <w:r w:rsidR="00CB7437" w:rsidRPr="00757ADB">
        <w:t>request annual e</w:t>
      </w:r>
      <w:r w:rsidR="00C91ADC" w:rsidRPr="00757ADB">
        <w:t>x</w:t>
      </w:r>
      <w:r w:rsidR="00CB7437" w:rsidRPr="00757ADB">
        <w:t>tensions from the Board</w:t>
      </w:r>
      <w:r w:rsidR="00426E83" w:rsidRPr="00757ADB">
        <w:t xml:space="preserve">. </w:t>
      </w:r>
      <w:r w:rsidR="00A12170">
        <w:t>All other members will be replaced by their succesors.</w:t>
      </w:r>
      <w:r w:rsidR="00B634EF">
        <w:t xml:space="preserve"> The committee will nominate new </w:t>
      </w:r>
      <w:r w:rsidR="00442201">
        <w:t>c</w:t>
      </w:r>
      <w:r w:rsidR="00B634EF">
        <w:t>hairperson and new members for Board approval during October of each year.</w:t>
      </w:r>
    </w:p>
    <w:p w14:paraId="0B41954F" w14:textId="77777777" w:rsidR="0050588C" w:rsidRPr="00757ADB" w:rsidRDefault="0050588C" w:rsidP="006A7412"/>
    <w:p w14:paraId="6E09BB35" w14:textId="77777777" w:rsidR="003F50EC" w:rsidRPr="00757ADB" w:rsidRDefault="003F50EC" w:rsidP="006A7412">
      <w:r w:rsidRPr="00757ADB">
        <w:rPr>
          <w:u w:val="single"/>
        </w:rPr>
        <w:t>MEETINGS:</w:t>
      </w:r>
      <w:r w:rsidRPr="00757ADB">
        <w:t xml:space="preserve">  The </w:t>
      </w:r>
      <w:r w:rsidR="00B8481B">
        <w:t>Finance</w:t>
      </w:r>
      <w:r w:rsidRPr="00757ADB">
        <w:t xml:space="preserve"> Committee will meet </w:t>
      </w:r>
      <w:r w:rsidR="00B8481B">
        <w:t>at 2 pm on the first Thursday of each month or at other times so designated by the chairperson.</w:t>
      </w:r>
    </w:p>
    <w:p w14:paraId="065FD359" w14:textId="77777777" w:rsidR="003F50EC" w:rsidRPr="00757ADB" w:rsidRDefault="003F50EC" w:rsidP="006A7412"/>
    <w:p w14:paraId="253BB0CF" w14:textId="77777777" w:rsidR="003F50EC" w:rsidRPr="00757ADB" w:rsidRDefault="003F50EC" w:rsidP="006A7412">
      <w:pPr>
        <w:rPr>
          <w:u w:val="single"/>
        </w:rPr>
      </w:pPr>
      <w:r w:rsidRPr="00757ADB">
        <w:rPr>
          <w:u w:val="single"/>
        </w:rPr>
        <w:t>REPORTS:</w:t>
      </w:r>
    </w:p>
    <w:p w14:paraId="7DFAC6DE" w14:textId="77777777" w:rsidR="00182EC7" w:rsidRPr="00757ADB" w:rsidRDefault="003F50EC" w:rsidP="00182EC7">
      <w:pPr>
        <w:numPr>
          <w:ilvl w:val="0"/>
          <w:numId w:val="1"/>
        </w:numPr>
      </w:pPr>
      <w:r w:rsidRPr="00757ADB">
        <w:t xml:space="preserve">The </w:t>
      </w:r>
      <w:r w:rsidR="00B63FBC" w:rsidRPr="00757ADB">
        <w:t xml:space="preserve">Board Liaison to the </w:t>
      </w:r>
      <w:r w:rsidR="00B8481B">
        <w:t>Finance</w:t>
      </w:r>
      <w:r w:rsidR="00B63FBC" w:rsidRPr="00757ADB">
        <w:t xml:space="preserve"> Committee </w:t>
      </w:r>
      <w:r w:rsidRPr="00757ADB">
        <w:t>will attend the meetings</w:t>
      </w:r>
      <w:r w:rsidR="0049041A">
        <w:t xml:space="preserve"> </w:t>
      </w:r>
      <w:r w:rsidRPr="00757ADB">
        <w:t xml:space="preserve">and </w:t>
      </w:r>
      <w:r w:rsidR="00B8481B">
        <w:t>report</w:t>
      </w:r>
      <w:r w:rsidR="00EB594A">
        <w:t xml:space="preserve"> </w:t>
      </w:r>
      <w:r w:rsidR="00182EC7" w:rsidRPr="00757ADB">
        <w:t xml:space="preserve">concerns and </w:t>
      </w:r>
      <w:r w:rsidRPr="00757ADB">
        <w:t>requests</w:t>
      </w:r>
      <w:r w:rsidR="00EB594A">
        <w:t xml:space="preserve"> </w:t>
      </w:r>
      <w:r w:rsidR="00280476" w:rsidRPr="00757ADB">
        <w:t xml:space="preserve">to or from </w:t>
      </w:r>
      <w:r w:rsidR="00182EC7" w:rsidRPr="00757ADB">
        <w:t xml:space="preserve">the Board </w:t>
      </w:r>
      <w:r w:rsidR="00280476" w:rsidRPr="00757ADB">
        <w:t xml:space="preserve">on </w:t>
      </w:r>
      <w:r w:rsidR="00B8481B">
        <w:t>fi</w:t>
      </w:r>
      <w:r w:rsidR="00EB594A">
        <w:t>nan</w:t>
      </w:r>
      <w:r w:rsidR="00B8481B">
        <w:t>cial, stewardship, or endowment</w:t>
      </w:r>
      <w:r w:rsidR="00280476" w:rsidRPr="00757ADB">
        <w:t xml:space="preserve"> matters.</w:t>
      </w:r>
    </w:p>
    <w:p w14:paraId="18AC3267" w14:textId="77777777" w:rsidR="00B8481B" w:rsidRDefault="00182EC7" w:rsidP="00182EC7">
      <w:pPr>
        <w:numPr>
          <w:ilvl w:val="0"/>
          <w:numId w:val="1"/>
        </w:numPr>
      </w:pPr>
      <w:r w:rsidRPr="00757ADB">
        <w:t xml:space="preserve">The </w:t>
      </w:r>
      <w:r w:rsidR="00B8481B">
        <w:t>Treasurer’s budget reports will be submitted monthly to the Board President</w:t>
      </w:r>
      <w:r w:rsidR="008D7E88">
        <w:t xml:space="preserve"> and committee members,</w:t>
      </w:r>
      <w:r w:rsidR="00B8481B">
        <w:t xml:space="preserve"> and a one page budget synopsis will be submitted to the Administrative Assistant for inclusion in the Monthly Messenger.</w:t>
      </w:r>
    </w:p>
    <w:p w14:paraId="211667B8" w14:textId="77777777" w:rsidR="00182EC7" w:rsidRPr="00757ADB" w:rsidRDefault="008D7E88" w:rsidP="00182EC7">
      <w:pPr>
        <w:numPr>
          <w:ilvl w:val="0"/>
          <w:numId w:val="1"/>
        </w:numPr>
      </w:pPr>
      <w:r>
        <w:t>A</w:t>
      </w:r>
      <w:r w:rsidR="00182EC7" w:rsidRPr="00757ADB">
        <w:t xml:space="preserve"> written summary of the meeting </w:t>
      </w:r>
      <w:r w:rsidR="00770BF6" w:rsidRPr="00757ADB">
        <w:t>minutes</w:t>
      </w:r>
      <w:r w:rsidR="00EB594A">
        <w:t xml:space="preserve"> </w:t>
      </w:r>
      <w:r w:rsidR="00C91ADC" w:rsidRPr="00757ADB">
        <w:t xml:space="preserve">is prepared </w:t>
      </w:r>
      <w:r w:rsidR="00182EC7" w:rsidRPr="00757ADB">
        <w:t>and provide</w:t>
      </w:r>
      <w:r w:rsidR="00280476" w:rsidRPr="00757ADB">
        <w:t>d</w:t>
      </w:r>
      <w:r w:rsidR="00182EC7" w:rsidRPr="00757ADB">
        <w:t xml:space="preserve"> to the </w:t>
      </w:r>
      <w:r w:rsidR="00314E98" w:rsidRPr="00757ADB">
        <w:t xml:space="preserve">Board </w:t>
      </w:r>
      <w:r w:rsidR="00984798" w:rsidRPr="00757ADB">
        <w:t>Preside</w:t>
      </w:r>
      <w:r w:rsidR="00314E98" w:rsidRPr="00757ADB">
        <w:t>nt</w:t>
      </w:r>
      <w:r w:rsidR="00280476" w:rsidRPr="00757ADB">
        <w:t>, and Administrative Assistant</w:t>
      </w:r>
      <w:r w:rsidR="00314E98" w:rsidRPr="00757ADB">
        <w:t xml:space="preserve"> prior to the </w:t>
      </w:r>
      <w:r>
        <w:t xml:space="preserve">monthly </w:t>
      </w:r>
      <w:r w:rsidR="00314E98" w:rsidRPr="00757ADB">
        <w:t>Board meeting</w:t>
      </w:r>
      <w:r>
        <w:t>s</w:t>
      </w:r>
      <w:r w:rsidR="00280476" w:rsidRPr="00757ADB">
        <w:t>.</w:t>
      </w:r>
    </w:p>
    <w:p w14:paraId="7395D090" w14:textId="77777777" w:rsidR="008D7E88" w:rsidRDefault="008D7E88" w:rsidP="00182EC7">
      <w:pPr>
        <w:numPr>
          <w:ilvl w:val="0"/>
          <w:numId w:val="1"/>
        </w:numPr>
      </w:pPr>
      <w:r>
        <w:t>Monthly and annual pledge income and status of annual pledging will be reported monthly to the Board President and committee members.</w:t>
      </w:r>
    </w:p>
    <w:p w14:paraId="556F1288" w14:textId="77777777" w:rsidR="00642465" w:rsidRPr="00757ADB" w:rsidRDefault="008D7E88" w:rsidP="00182EC7">
      <w:pPr>
        <w:numPr>
          <w:ilvl w:val="0"/>
          <w:numId w:val="1"/>
        </w:numPr>
      </w:pPr>
      <w:r>
        <w:t>Revisions to this SOP will be reported to the Personnel Committee by 1 March of each year.</w:t>
      </w:r>
    </w:p>
    <w:p w14:paraId="2126CCBE" w14:textId="77777777" w:rsidR="00114F43" w:rsidRDefault="009C0BBA" w:rsidP="00182EC7">
      <w:pPr>
        <w:numPr>
          <w:ilvl w:val="0"/>
          <w:numId w:val="1"/>
        </w:numPr>
      </w:pPr>
      <w:r>
        <w:t>Ann</w:t>
      </w:r>
      <w:r w:rsidR="00114F43">
        <w:t>ual proposed church budget will be reported to the Board by 15 September of each year.</w:t>
      </w:r>
    </w:p>
    <w:p w14:paraId="688946A0" w14:textId="26D5FEEC" w:rsidR="00182EC7" w:rsidRDefault="00114F43" w:rsidP="00182EC7">
      <w:pPr>
        <w:numPr>
          <w:ilvl w:val="0"/>
          <w:numId w:val="1"/>
        </w:numPr>
      </w:pPr>
      <w:r>
        <w:t>An</w:t>
      </w:r>
      <w:r w:rsidR="00182EC7" w:rsidRPr="00757ADB">
        <w:t xml:space="preserve"> annual report on the activities of the committee during the year </w:t>
      </w:r>
      <w:r>
        <w:t xml:space="preserve">will be submitted </w:t>
      </w:r>
      <w:r w:rsidR="00182EC7" w:rsidRPr="00757ADB">
        <w:t>to the Board</w:t>
      </w:r>
      <w:r w:rsidR="00A12170">
        <w:t xml:space="preserve"> </w:t>
      </w:r>
      <w:r w:rsidR="00770BF6" w:rsidRPr="00757ADB">
        <w:t xml:space="preserve">President </w:t>
      </w:r>
      <w:r w:rsidR="00434992" w:rsidRPr="00757ADB">
        <w:t xml:space="preserve">and the </w:t>
      </w:r>
      <w:r w:rsidR="0061791A" w:rsidRPr="00757ADB">
        <w:t>C</w:t>
      </w:r>
      <w:r w:rsidR="00434992" w:rsidRPr="00757ADB">
        <w:t>hurch Administrative Assistant</w:t>
      </w:r>
      <w:r w:rsidR="00A12170">
        <w:t xml:space="preserve"> during</w:t>
      </w:r>
      <w:r w:rsidR="00AF66F4" w:rsidRPr="00757ADB">
        <w:t xml:space="preserve"> </w:t>
      </w:r>
      <w:r w:rsidR="00182EC7" w:rsidRPr="00757ADB">
        <w:t xml:space="preserve">December </w:t>
      </w:r>
      <w:r w:rsidR="00793E53" w:rsidRPr="00757ADB">
        <w:t>of each year</w:t>
      </w:r>
      <w:r w:rsidR="00117706" w:rsidRPr="00757ADB">
        <w:t>,</w:t>
      </w:r>
      <w:r w:rsidR="00182EC7" w:rsidRPr="00757ADB">
        <w:t xml:space="preserve"> for inclusion in the Fairfield Glade Community Church Annual Report.</w:t>
      </w:r>
    </w:p>
    <w:p w14:paraId="75674B67" w14:textId="234E2294" w:rsidR="00114F43" w:rsidRPr="00757ADB" w:rsidRDefault="00114F43" w:rsidP="00182EC7">
      <w:pPr>
        <w:numPr>
          <w:ilvl w:val="0"/>
          <w:numId w:val="1"/>
        </w:numPr>
      </w:pPr>
      <w:r>
        <w:t xml:space="preserve">Annual audits of the church budget management, columbarium, men’s and womens fellowship, and parish life financial management will be conducted and </w:t>
      </w:r>
      <w:r w:rsidR="00A12170">
        <w:t>submitted to the</w:t>
      </w:r>
      <w:r w:rsidR="00E72649">
        <w:t xml:space="preserve"> Administartive Assistant</w:t>
      </w:r>
      <w:r w:rsidR="00A12170">
        <w:t>.</w:t>
      </w:r>
    </w:p>
    <w:p w14:paraId="16C4A21C" w14:textId="77777777" w:rsidR="007D613E" w:rsidRPr="00757ADB" w:rsidRDefault="007D613E" w:rsidP="007D613E"/>
    <w:p w14:paraId="108BD109" w14:textId="77777777" w:rsidR="007D613E" w:rsidRPr="00757ADB" w:rsidRDefault="007D613E" w:rsidP="007D613E"/>
    <w:p w14:paraId="5EDEF6F9" w14:textId="77777777" w:rsidR="007D613E" w:rsidRPr="00757ADB" w:rsidRDefault="007D613E" w:rsidP="007D613E"/>
    <w:p w14:paraId="2AB58AD8" w14:textId="77777777" w:rsidR="00182EC7" w:rsidRPr="00EF6E8C" w:rsidRDefault="00182EC7" w:rsidP="00182EC7"/>
    <w:p w14:paraId="119C58E3" w14:textId="77777777" w:rsidR="004D06B5" w:rsidRPr="00EF6E8C" w:rsidRDefault="00182EC7" w:rsidP="00182EC7">
      <w:pPr>
        <w:rPr>
          <w:u w:val="single"/>
        </w:rPr>
      </w:pPr>
      <w:r w:rsidRPr="00EF6E8C">
        <w:rPr>
          <w:u w:val="single"/>
        </w:rPr>
        <w:t xml:space="preserve">DUTIES:  </w:t>
      </w:r>
    </w:p>
    <w:p w14:paraId="360ABCD4" w14:textId="77777777" w:rsidR="004D06B5" w:rsidRPr="00EF6E8C" w:rsidRDefault="00182EC7" w:rsidP="00CF5AD1">
      <w:pPr>
        <w:numPr>
          <w:ilvl w:val="0"/>
          <w:numId w:val="5"/>
        </w:numPr>
      </w:pPr>
      <w:r w:rsidRPr="00EF6E8C">
        <w:t xml:space="preserve">The duties of the </w:t>
      </w:r>
      <w:r w:rsidR="00E70058">
        <w:t>Finance</w:t>
      </w:r>
      <w:r w:rsidRPr="00EF6E8C">
        <w:t xml:space="preserve"> Committee </w:t>
      </w:r>
      <w:r w:rsidR="00420B29" w:rsidRPr="00EF6E8C">
        <w:t>are:</w:t>
      </w:r>
    </w:p>
    <w:p w14:paraId="54FAEBFA" w14:textId="77777777" w:rsidR="004D06B5" w:rsidRPr="00EF6E8C" w:rsidRDefault="00E354B3" w:rsidP="00CF5AD1">
      <w:pPr>
        <w:numPr>
          <w:ilvl w:val="1"/>
          <w:numId w:val="5"/>
        </w:numPr>
        <w:ind w:left="1080"/>
      </w:pPr>
      <w:r>
        <w:t>Receive annual budget requests from all committees and p</w:t>
      </w:r>
      <w:r w:rsidR="00420B29" w:rsidRPr="00EF6E8C">
        <w:t xml:space="preserve">repare </w:t>
      </w:r>
      <w:r w:rsidR="00E70058">
        <w:t>proposed annual church budget and submit to the board by 15 September of each year.</w:t>
      </w:r>
    </w:p>
    <w:p w14:paraId="393BC34B" w14:textId="77777777" w:rsidR="0085222F" w:rsidRPr="00EF6E8C" w:rsidRDefault="00E354B3" w:rsidP="00CF5AD1">
      <w:pPr>
        <w:numPr>
          <w:ilvl w:val="1"/>
          <w:numId w:val="5"/>
        </w:numPr>
        <w:ind w:left="1100"/>
      </w:pPr>
      <w:r>
        <w:t>Provide the board approved annual budget to the congregation prior to the annual January congregational meeting designated for final budget approval.</w:t>
      </w:r>
    </w:p>
    <w:p w14:paraId="44BFD62F" w14:textId="3BCDF6D9" w:rsidR="00C27638" w:rsidRPr="00EF6E8C" w:rsidRDefault="00E354B3" w:rsidP="00CF5AD1">
      <w:pPr>
        <w:numPr>
          <w:ilvl w:val="1"/>
          <w:numId w:val="5"/>
        </w:numPr>
        <w:ind w:left="1100"/>
      </w:pPr>
      <w:r>
        <w:t>Monitor church budget, to include income and expenses, and make recommendations based on financial status</w:t>
      </w:r>
      <w:r w:rsidR="003C6288">
        <w:t>, budget changes,</w:t>
      </w:r>
      <w:r>
        <w:t xml:space="preserve"> and new funding requests.</w:t>
      </w:r>
    </w:p>
    <w:p w14:paraId="0E889CEC" w14:textId="77777777" w:rsidR="00A32D62" w:rsidRDefault="00C821FF" w:rsidP="00CF5AD1">
      <w:pPr>
        <w:numPr>
          <w:ilvl w:val="1"/>
          <w:numId w:val="5"/>
        </w:numPr>
        <w:ind w:left="1100"/>
      </w:pPr>
      <w:r>
        <w:t>Schedule and train collection counters and ensure supplies are available for tabulating weekly contributions.</w:t>
      </w:r>
    </w:p>
    <w:p w14:paraId="29F8C707" w14:textId="77777777" w:rsidR="00C821FF" w:rsidRDefault="00C821FF" w:rsidP="00C821FF">
      <w:pPr>
        <w:numPr>
          <w:ilvl w:val="1"/>
          <w:numId w:val="5"/>
        </w:numPr>
        <w:ind w:left="1100"/>
      </w:pPr>
      <w:r>
        <w:t>Oversee stewardship and endowment sub-committee activities.</w:t>
      </w:r>
    </w:p>
    <w:p w14:paraId="47F82159" w14:textId="77777777" w:rsidR="0041507E" w:rsidRDefault="0041507E" w:rsidP="00CF5AD1">
      <w:pPr>
        <w:ind w:left="1780"/>
      </w:pPr>
    </w:p>
    <w:p w14:paraId="152429F4" w14:textId="77777777" w:rsidR="003F50EC" w:rsidRPr="00EF6E8C" w:rsidRDefault="00F32EDF" w:rsidP="00CF5AD1">
      <w:pPr>
        <w:pStyle w:val="ListParagraph"/>
        <w:numPr>
          <w:ilvl w:val="0"/>
          <w:numId w:val="5"/>
        </w:numPr>
      </w:pPr>
      <w:r w:rsidRPr="00EF6E8C">
        <w:t>The duties of the members of the committee are:</w:t>
      </w:r>
    </w:p>
    <w:p w14:paraId="276A2838" w14:textId="77777777" w:rsidR="00F32EDF" w:rsidRPr="00EF6E8C" w:rsidRDefault="00F32EDF" w:rsidP="00CF5AD1">
      <w:pPr>
        <w:pStyle w:val="ListParagraph"/>
        <w:numPr>
          <w:ilvl w:val="1"/>
          <w:numId w:val="5"/>
        </w:numPr>
      </w:pPr>
      <w:r w:rsidRPr="00EF6E8C">
        <w:t>Chair</w:t>
      </w:r>
      <w:r w:rsidR="00774CD5" w:rsidRPr="00EF6E8C">
        <w:t>person</w:t>
      </w:r>
      <w:r w:rsidRPr="00EF6E8C">
        <w:t xml:space="preserve">:  </w:t>
      </w:r>
    </w:p>
    <w:p w14:paraId="2E95B720" w14:textId="77777777" w:rsidR="00F32EDF" w:rsidRPr="00EF6E8C" w:rsidRDefault="00F32EDF" w:rsidP="00CF5AD1">
      <w:pPr>
        <w:pStyle w:val="ListParagraph"/>
        <w:numPr>
          <w:ilvl w:val="2"/>
          <w:numId w:val="5"/>
        </w:numPr>
      </w:pPr>
      <w:r w:rsidRPr="00EF6E8C">
        <w:t xml:space="preserve">Manage, direct and lead the committee in accomplishing the mission </w:t>
      </w:r>
      <w:r w:rsidR="00F16152">
        <w:t xml:space="preserve">and duties </w:t>
      </w:r>
      <w:r w:rsidRPr="00EF6E8C">
        <w:t xml:space="preserve">of the committee. </w:t>
      </w:r>
    </w:p>
    <w:p w14:paraId="409F04BE" w14:textId="5C4CF799" w:rsidR="00F32EDF" w:rsidRPr="00EF6E8C" w:rsidRDefault="00F32EDF" w:rsidP="00CF5AD1">
      <w:pPr>
        <w:pStyle w:val="ListParagraph"/>
        <w:numPr>
          <w:ilvl w:val="2"/>
          <w:numId w:val="5"/>
        </w:numPr>
      </w:pPr>
      <w:r w:rsidRPr="00EF6E8C">
        <w:t xml:space="preserve">Schedule the time and place for the </w:t>
      </w:r>
      <w:r w:rsidR="000D2E3A" w:rsidRPr="00EF6E8C">
        <w:t xml:space="preserve">committee </w:t>
      </w:r>
      <w:r w:rsidRPr="00EF6E8C">
        <w:t>meetings with an agenda, five days prior to the meeting.</w:t>
      </w:r>
    </w:p>
    <w:p w14:paraId="2F85B6C1" w14:textId="2AA5D8E7" w:rsidR="00420DD8" w:rsidRPr="00EF6E8C" w:rsidRDefault="00420DD8" w:rsidP="00CF5AD1">
      <w:pPr>
        <w:pStyle w:val="ListParagraph"/>
        <w:numPr>
          <w:ilvl w:val="2"/>
          <w:numId w:val="5"/>
        </w:numPr>
      </w:pPr>
      <w:r w:rsidRPr="00EF6E8C">
        <w:t xml:space="preserve">Notify the </w:t>
      </w:r>
      <w:r w:rsidR="00984798">
        <w:t>committee members</w:t>
      </w:r>
      <w:r w:rsidR="003C6288">
        <w:t xml:space="preserve"> and </w:t>
      </w:r>
      <w:r w:rsidR="00774CD5" w:rsidRPr="00EF6E8C">
        <w:t xml:space="preserve">the </w:t>
      </w:r>
      <w:r w:rsidR="00984798">
        <w:t xml:space="preserve">Liaison </w:t>
      </w:r>
      <w:r w:rsidRPr="00AF66F4">
        <w:t xml:space="preserve">of </w:t>
      </w:r>
      <w:r w:rsidR="00424371" w:rsidRPr="00AF66F4">
        <w:t>any changes to</w:t>
      </w:r>
      <w:r w:rsidR="00EB594A">
        <w:t xml:space="preserve"> </w:t>
      </w:r>
      <w:r w:rsidRPr="00EF6E8C">
        <w:t xml:space="preserve">the date, time and place of all </w:t>
      </w:r>
      <w:r w:rsidR="0041507E">
        <w:t>c</w:t>
      </w:r>
      <w:r w:rsidRPr="00EF6E8C">
        <w:t xml:space="preserve">ommittee meetings, five days prior to the meeting. </w:t>
      </w:r>
    </w:p>
    <w:p w14:paraId="37C0D9C3" w14:textId="77777777" w:rsidR="000D2E3A" w:rsidRDefault="00F32EDF" w:rsidP="00CF5AD1">
      <w:pPr>
        <w:pStyle w:val="ListParagraph"/>
        <w:numPr>
          <w:ilvl w:val="2"/>
          <w:numId w:val="5"/>
        </w:numPr>
      </w:pPr>
      <w:r w:rsidRPr="00EF6E8C">
        <w:t>Facilitate the committee meetings</w:t>
      </w:r>
      <w:r w:rsidR="00AB7BD6" w:rsidRPr="00EF6E8C">
        <w:t xml:space="preserve"> under Roberts Rules of Order</w:t>
      </w:r>
      <w:r w:rsidRPr="00EF6E8C">
        <w:t xml:space="preserve">, </w:t>
      </w:r>
      <w:r w:rsidR="00435686" w:rsidRPr="00EF6E8C">
        <w:t xml:space="preserve">open the meeting with prayer, </w:t>
      </w:r>
      <w:r w:rsidRPr="00EF6E8C">
        <w:t>review and approve the minute</w:t>
      </w:r>
      <w:r w:rsidR="000D2E3A" w:rsidRPr="00EF6E8C">
        <w:t>s</w:t>
      </w:r>
      <w:r w:rsidRPr="00EF6E8C">
        <w:t xml:space="preserve"> of the last meeting, process the agenda, review actions and assignments, </w:t>
      </w:r>
      <w:r w:rsidR="000D2E3A" w:rsidRPr="00EF6E8C">
        <w:t xml:space="preserve">receive member input and issues for action, and </w:t>
      </w:r>
      <w:r w:rsidRPr="00EF6E8C">
        <w:t>schedule t</w:t>
      </w:r>
      <w:r w:rsidR="000D2E3A" w:rsidRPr="00EF6E8C">
        <w:t xml:space="preserve">he next meeting as appropriate. </w:t>
      </w:r>
    </w:p>
    <w:p w14:paraId="7C6EEAE6" w14:textId="5A157B4D" w:rsidR="00FE0EC1" w:rsidRPr="00EF6E8C" w:rsidRDefault="00FE0EC1" w:rsidP="00CF5AD1">
      <w:pPr>
        <w:pStyle w:val="ListParagraph"/>
        <w:numPr>
          <w:ilvl w:val="2"/>
          <w:numId w:val="5"/>
        </w:numPr>
      </w:pPr>
      <w:r>
        <w:t xml:space="preserve">Convene annual meetings </w:t>
      </w:r>
      <w:r w:rsidR="003C6288">
        <w:t xml:space="preserve">during August </w:t>
      </w:r>
      <w:r>
        <w:t>with all committee chairpersons and other funding requesters to receive and finalize all budget requests prior to submitting annual budget pr</w:t>
      </w:r>
      <w:r w:rsidR="003C0D09">
        <w:t>o</w:t>
      </w:r>
      <w:r>
        <w:t>prosals to the board.</w:t>
      </w:r>
    </w:p>
    <w:p w14:paraId="46366A52" w14:textId="25AABAA1" w:rsidR="00774CD5" w:rsidRPr="00EF6E8C" w:rsidRDefault="00FE0EC1" w:rsidP="00CF5AD1">
      <w:pPr>
        <w:pStyle w:val="ListParagraph"/>
        <w:numPr>
          <w:ilvl w:val="2"/>
          <w:numId w:val="5"/>
        </w:numPr>
      </w:pPr>
      <w:r>
        <w:t>Oversee the development and submission of the proposed</w:t>
      </w:r>
      <w:r w:rsidR="00A535CC">
        <w:t xml:space="preserve"> </w:t>
      </w:r>
      <w:r>
        <w:t>A</w:t>
      </w:r>
      <w:r w:rsidR="00774CD5" w:rsidRPr="00EF6E8C">
        <w:t xml:space="preserve">nnual </w:t>
      </w:r>
      <w:r>
        <w:t>Church B</w:t>
      </w:r>
      <w:r w:rsidR="00774CD5" w:rsidRPr="00EF6E8C">
        <w:t>udget and Annual</w:t>
      </w:r>
      <w:r>
        <w:t xml:space="preserve"> Financial </w:t>
      </w:r>
      <w:r w:rsidR="00774CD5" w:rsidRPr="00EF6E8C">
        <w:t xml:space="preserve">Report in a timely manner. </w:t>
      </w:r>
    </w:p>
    <w:p w14:paraId="3099B3DE" w14:textId="77777777" w:rsidR="00F32EDF" w:rsidRPr="00EF6E8C" w:rsidRDefault="000D2E3A" w:rsidP="00CF5AD1">
      <w:pPr>
        <w:pStyle w:val="ListParagraph"/>
        <w:numPr>
          <w:ilvl w:val="2"/>
          <w:numId w:val="5"/>
        </w:numPr>
      </w:pPr>
      <w:r w:rsidRPr="00EF6E8C">
        <w:t xml:space="preserve">Arrange for the preparation and the timely submission of </w:t>
      </w:r>
      <w:r w:rsidR="00F32EDF" w:rsidRPr="00EF6E8C">
        <w:t>reports</w:t>
      </w:r>
      <w:r w:rsidRPr="00EF6E8C">
        <w:t xml:space="preserve"> and requests for information and products. </w:t>
      </w:r>
    </w:p>
    <w:p w14:paraId="13960A97" w14:textId="77777777" w:rsidR="000D2E3A" w:rsidRPr="00EF6E8C" w:rsidRDefault="00FE0EC1" w:rsidP="00CF5AD1">
      <w:pPr>
        <w:pStyle w:val="ListParagraph"/>
        <w:numPr>
          <w:ilvl w:val="2"/>
          <w:numId w:val="5"/>
        </w:numPr>
      </w:pPr>
      <w:r>
        <w:t>Serve as a member of the Personnel Committee when agenda items of the Personnel Committee deal with employee financial matters.</w:t>
      </w:r>
    </w:p>
    <w:p w14:paraId="7E210C82" w14:textId="77777777" w:rsidR="000D2E3A" w:rsidRPr="00EF6E8C" w:rsidRDefault="0041507E" w:rsidP="00CF5AD1">
      <w:pPr>
        <w:pStyle w:val="ListParagraph"/>
        <w:numPr>
          <w:ilvl w:val="1"/>
          <w:numId w:val="5"/>
        </w:numPr>
      </w:pPr>
      <w:r>
        <w:t xml:space="preserve">Committee </w:t>
      </w:r>
      <w:r w:rsidR="00376AA8">
        <w:t>Vice Chairperson</w:t>
      </w:r>
      <w:r>
        <w:t>:</w:t>
      </w:r>
    </w:p>
    <w:p w14:paraId="54E9C645" w14:textId="77777777" w:rsidR="000D2E3A" w:rsidRPr="00EF6E8C" w:rsidRDefault="000D2E3A" w:rsidP="00CF5AD1">
      <w:pPr>
        <w:pStyle w:val="ListParagraph"/>
        <w:numPr>
          <w:ilvl w:val="2"/>
          <w:numId w:val="5"/>
        </w:numPr>
      </w:pPr>
      <w:r w:rsidRPr="00EF6E8C">
        <w:t>Actively partic</w:t>
      </w:r>
      <w:r w:rsidR="00E03608" w:rsidRPr="00EF6E8C">
        <w:t>i</w:t>
      </w:r>
      <w:r w:rsidRPr="00EF6E8C">
        <w:t xml:space="preserve">pate and contribute in accomplishing the </w:t>
      </w:r>
      <w:r w:rsidR="00F16152">
        <w:t>m</w:t>
      </w:r>
      <w:r w:rsidRPr="00EF6E8C">
        <w:t xml:space="preserve">ission and </w:t>
      </w:r>
      <w:r w:rsidR="00F16152">
        <w:t>d</w:t>
      </w:r>
      <w:r w:rsidRPr="00EF6E8C">
        <w:t xml:space="preserve">uties of the </w:t>
      </w:r>
      <w:r w:rsidR="00F8768B">
        <w:t>c</w:t>
      </w:r>
      <w:r w:rsidRPr="00EF6E8C">
        <w:t>ommittee.</w:t>
      </w:r>
    </w:p>
    <w:p w14:paraId="27682666" w14:textId="77777777" w:rsidR="000D2E3A" w:rsidRPr="00EF6E8C" w:rsidRDefault="000D2E3A" w:rsidP="00CF5AD1">
      <w:pPr>
        <w:pStyle w:val="ListParagraph"/>
        <w:numPr>
          <w:ilvl w:val="2"/>
          <w:numId w:val="5"/>
        </w:numPr>
      </w:pPr>
      <w:r w:rsidRPr="00EF6E8C">
        <w:t>Perform all assigned tasks and duties</w:t>
      </w:r>
      <w:r w:rsidR="00376AA8">
        <w:t xml:space="preserve"> of the chairperson during his/her absence.</w:t>
      </w:r>
    </w:p>
    <w:p w14:paraId="6195EF05" w14:textId="77777777" w:rsidR="000D2E3A" w:rsidRPr="00EF6E8C" w:rsidRDefault="00376AA8" w:rsidP="00CF5AD1">
      <w:pPr>
        <w:pStyle w:val="ListParagraph"/>
        <w:numPr>
          <w:ilvl w:val="1"/>
          <w:numId w:val="5"/>
        </w:numPr>
      </w:pPr>
      <w:r>
        <w:t>Committee Scribe</w:t>
      </w:r>
      <w:r w:rsidR="000D2E3A" w:rsidRPr="00EF6E8C">
        <w:t>:</w:t>
      </w:r>
    </w:p>
    <w:p w14:paraId="4FFF7619" w14:textId="77777777" w:rsidR="005A2D7E" w:rsidRPr="00EF6E8C" w:rsidRDefault="005A2D7E" w:rsidP="00CF5AD1">
      <w:pPr>
        <w:pStyle w:val="ListParagraph"/>
        <w:numPr>
          <w:ilvl w:val="2"/>
          <w:numId w:val="5"/>
        </w:numPr>
      </w:pPr>
      <w:r w:rsidRPr="00EF6E8C">
        <w:lastRenderedPageBreak/>
        <w:t>Actively partic</w:t>
      </w:r>
      <w:r w:rsidR="00E03608" w:rsidRPr="00EF6E8C">
        <w:t>i</w:t>
      </w:r>
      <w:r w:rsidRPr="00EF6E8C">
        <w:t xml:space="preserve">pate and contribute in accomplishing the </w:t>
      </w:r>
      <w:r w:rsidR="00F16152">
        <w:t>m</w:t>
      </w:r>
      <w:r w:rsidRPr="00EF6E8C">
        <w:t xml:space="preserve">ission and </w:t>
      </w:r>
      <w:r w:rsidR="00F16152">
        <w:t>d</w:t>
      </w:r>
      <w:r w:rsidRPr="00EF6E8C">
        <w:t>uties of the Committee.</w:t>
      </w:r>
    </w:p>
    <w:p w14:paraId="16626A69" w14:textId="77777777" w:rsidR="005A2D7E" w:rsidRPr="00EF6E8C" w:rsidRDefault="005A2D7E" w:rsidP="00CF5AD1">
      <w:pPr>
        <w:pStyle w:val="ListParagraph"/>
        <w:numPr>
          <w:ilvl w:val="2"/>
          <w:numId w:val="5"/>
        </w:numPr>
      </w:pPr>
      <w:r w:rsidRPr="00EF6E8C">
        <w:t xml:space="preserve">Take appropriate notes during the committee meetings to prepare  the </w:t>
      </w:r>
      <w:r w:rsidR="00F16152">
        <w:t>c</w:t>
      </w:r>
      <w:r w:rsidRPr="00EF6E8C">
        <w:t>ommittee minutes, to include where applicable the following elements:</w:t>
      </w:r>
    </w:p>
    <w:p w14:paraId="58990301" w14:textId="77777777" w:rsidR="005A2D7E" w:rsidRPr="00EF6E8C" w:rsidRDefault="005A2D7E" w:rsidP="00CF5AD1">
      <w:pPr>
        <w:pStyle w:val="ListParagraph"/>
        <w:numPr>
          <w:ilvl w:val="3"/>
          <w:numId w:val="5"/>
        </w:numPr>
      </w:pPr>
      <w:r w:rsidRPr="00EF6E8C">
        <w:t>Attendance</w:t>
      </w:r>
    </w:p>
    <w:p w14:paraId="0115146F" w14:textId="77777777" w:rsidR="005A2D7E" w:rsidRPr="00EF6E8C" w:rsidRDefault="005A2D7E" w:rsidP="00CF5AD1">
      <w:pPr>
        <w:pStyle w:val="ListParagraph"/>
        <w:numPr>
          <w:ilvl w:val="3"/>
          <w:numId w:val="5"/>
        </w:numPr>
      </w:pPr>
      <w:r w:rsidRPr="00EF6E8C">
        <w:t xml:space="preserve">Opening </w:t>
      </w:r>
      <w:r w:rsidR="00805134" w:rsidRPr="00EF6E8C">
        <w:t xml:space="preserve">date and </w:t>
      </w:r>
      <w:r w:rsidRPr="00EF6E8C">
        <w:t>time</w:t>
      </w:r>
    </w:p>
    <w:p w14:paraId="20BD9C5A" w14:textId="77777777" w:rsidR="00984798" w:rsidRDefault="005A2D7E" w:rsidP="00CF5AD1">
      <w:pPr>
        <w:pStyle w:val="ListParagraph"/>
        <w:numPr>
          <w:ilvl w:val="3"/>
          <w:numId w:val="5"/>
        </w:numPr>
      </w:pPr>
      <w:r w:rsidRPr="00EF6E8C">
        <w:t>Approval of previous meeting minute</w:t>
      </w:r>
      <w:r w:rsidR="00A859A9">
        <w:t>s</w:t>
      </w:r>
    </w:p>
    <w:p w14:paraId="2523DAC0" w14:textId="77777777" w:rsidR="005A2D7E" w:rsidRPr="00EF6E8C" w:rsidRDefault="00984798" w:rsidP="00CF5AD1">
      <w:pPr>
        <w:pStyle w:val="ListParagraph"/>
        <w:numPr>
          <w:ilvl w:val="3"/>
          <w:numId w:val="5"/>
        </w:numPr>
      </w:pPr>
      <w:r>
        <w:t>Unfinished and new business</w:t>
      </w:r>
    </w:p>
    <w:p w14:paraId="6B8BC39D" w14:textId="77777777" w:rsidR="005A2D7E" w:rsidRPr="00EF6E8C" w:rsidRDefault="005A2D7E" w:rsidP="00CF5AD1">
      <w:pPr>
        <w:pStyle w:val="ListParagraph"/>
        <w:numPr>
          <w:ilvl w:val="3"/>
          <w:numId w:val="5"/>
        </w:numPr>
      </w:pPr>
      <w:r w:rsidRPr="00EF6E8C">
        <w:t>Assignments</w:t>
      </w:r>
    </w:p>
    <w:p w14:paraId="6BDC47A5" w14:textId="77777777" w:rsidR="005A2D7E" w:rsidRPr="00EF6E8C" w:rsidRDefault="005A2D7E" w:rsidP="00CF5AD1">
      <w:pPr>
        <w:pStyle w:val="ListParagraph"/>
        <w:numPr>
          <w:ilvl w:val="3"/>
          <w:numId w:val="5"/>
        </w:numPr>
      </w:pPr>
      <w:r w:rsidRPr="00EF6E8C">
        <w:t>Next meeting date/time/place</w:t>
      </w:r>
    </w:p>
    <w:p w14:paraId="7CB572DC" w14:textId="77777777" w:rsidR="005A2D7E" w:rsidRPr="00EF6E8C" w:rsidRDefault="005A2D7E" w:rsidP="00CF5AD1">
      <w:pPr>
        <w:pStyle w:val="ListParagraph"/>
        <w:numPr>
          <w:ilvl w:val="3"/>
          <w:numId w:val="5"/>
        </w:numPr>
      </w:pPr>
      <w:r w:rsidRPr="00EF6E8C">
        <w:t xml:space="preserve">Adjournment </w:t>
      </w:r>
      <w:r w:rsidR="00805134" w:rsidRPr="00EF6E8C">
        <w:t xml:space="preserve">date and </w:t>
      </w:r>
      <w:r w:rsidRPr="00EF6E8C">
        <w:t>time</w:t>
      </w:r>
    </w:p>
    <w:p w14:paraId="58044DBE" w14:textId="67269812" w:rsidR="005A2D7E" w:rsidRPr="00EF6E8C" w:rsidRDefault="005A2D7E" w:rsidP="00CF5AD1">
      <w:pPr>
        <w:pStyle w:val="ListParagraph"/>
        <w:numPr>
          <w:ilvl w:val="2"/>
          <w:numId w:val="5"/>
        </w:numPr>
      </w:pPr>
      <w:r w:rsidRPr="00EF6E8C">
        <w:t>Publish the minutes, ensuring the confidentially of issues</w:t>
      </w:r>
      <w:r w:rsidR="00376AA8">
        <w:t xml:space="preserve"> and individuals</w:t>
      </w:r>
      <w:r w:rsidR="00805134" w:rsidRPr="00EF6E8C">
        <w:t xml:space="preserve">, </w:t>
      </w:r>
      <w:r w:rsidRPr="00EF6E8C">
        <w:t xml:space="preserve">and distribute the minutes to all committee members for comment and corrections within </w:t>
      </w:r>
      <w:r w:rsidR="00314E98">
        <w:t>two</w:t>
      </w:r>
      <w:r w:rsidRPr="00EF6E8C">
        <w:t xml:space="preserve"> days.  Upon </w:t>
      </w:r>
      <w:r w:rsidR="008E3E80" w:rsidRPr="00EF6E8C">
        <w:t>approval by the Chair</w:t>
      </w:r>
      <w:r w:rsidR="00774CD5" w:rsidRPr="00EF6E8C">
        <w:t>person</w:t>
      </w:r>
      <w:r w:rsidR="008E3E80" w:rsidRPr="00EF6E8C">
        <w:t xml:space="preserve">, </w:t>
      </w:r>
      <w:r w:rsidR="008E3E80" w:rsidRPr="00757ADB">
        <w:t xml:space="preserve">submit the minutes to the </w:t>
      </w:r>
      <w:r w:rsidR="00314E98" w:rsidRPr="00757ADB">
        <w:t>Board Liaison</w:t>
      </w:r>
      <w:r w:rsidR="00B92E79">
        <w:t xml:space="preserve"> </w:t>
      </w:r>
      <w:r w:rsidR="006C218E" w:rsidRPr="00757ADB">
        <w:t>and Administrative Assistant</w:t>
      </w:r>
      <w:r w:rsidR="008E3E80" w:rsidRPr="00EF6E8C">
        <w:t xml:space="preserve"> two days prior to the meeting of the Board.</w:t>
      </w:r>
    </w:p>
    <w:p w14:paraId="38275A8D" w14:textId="77777777" w:rsidR="00774CD5" w:rsidRDefault="008E3E80" w:rsidP="00CF5AD1">
      <w:pPr>
        <w:pStyle w:val="ListParagraph"/>
        <w:numPr>
          <w:ilvl w:val="2"/>
          <w:numId w:val="5"/>
        </w:numPr>
      </w:pPr>
      <w:r w:rsidRPr="00EF6E8C">
        <w:t>Assist in the preparation and distribution of correspondence or reports by the committee.</w:t>
      </w:r>
    </w:p>
    <w:p w14:paraId="58C9959C" w14:textId="77777777" w:rsidR="00F16152" w:rsidRDefault="00F16152" w:rsidP="00F16152">
      <w:pPr>
        <w:pStyle w:val="ListParagraph"/>
        <w:numPr>
          <w:ilvl w:val="1"/>
          <w:numId w:val="5"/>
        </w:numPr>
      </w:pPr>
      <w:r>
        <w:t>Committee Members:</w:t>
      </w:r>
    </w:p>
    <w:p w14:paraId="487D58F7" w14:textId="77777777" w:rsidR="00F16152" w:rsidRDefault="00F16152" w:rsidP="00F16152">
      <w:pPr>
        <w:pStyle w:val="ListParagraph"/>
        <w:numPr>
          <w:ilvl w:val="2"/>
          <w:numId w:val="5"/>
        </w:numPr>
      </w:pPr>
      <w:r>
        <w:t>Actively participate and contribute in accomplishing the mission and duties of the committee.</w:t>
      </w:r>
    </w:p>
    <w:p w14:paraId="0BCAC6AA" w14:textId="77777777" w:rsidR="00F16152" w:rsidRPr="00EF6E8C" w:rsidRDefault="00F16152" w:rsidP="00F16152">
      <w:pPr>
        <w:pStyle w:val="ListParagraph"/>
        <w:numPr>
          <w:ilvl w:val="2"/>
          <w:numId w:val="5"/>
        </w:numPr>
      </w:pPr>
      <w:r>
        <w:t>Accomplish all assigned tasks in a timely manner.</w:t>
      </w:r>
    </w:p>
    <w:p w14:paraId="7D340D71" w14:textId="77777777" w:rsidR="000D2E3A" w:rsidRPr="00EF6E8C" w:rsidRDefault="00435686" w:rsidP="00CF5AD1">
      <w:pPr>
        <w:pStyle w:val="ListParagraph"/>
        <w:numPr>
          <w:ilvl w:val="1"/>
          <w:numId w:val="5"/>
        </w:numPr>
      </w:pPr>
      <w:r w:rsidRPr="00EF6E8C">
        <w:t>Board Liaison:</w:t>
      </w:r>
    </w:p>
    <w:p w14:paraId="50F4B644" w14:textId="77777777" w:rsidR="00435686" w:rsidRPr="00EF6E8C" w:rsidRDefault="00435686" w:rsidP="00CF5AD1">
      <w:pPr>
        <w:pStyle w:val="ListParagraph"/>
        <w:numPr>
          <w:ilvl w:val="2"/>
          <w:numId w:val="5"/>
        </w:numPr>
      </w:pPr>
      <w:r w:rsidRPr="00EF6E8C">
        <w:t>Actively partic</w:t>
      </w:r>
      <w:r w:rsidR="00E03608" w:rsidRPr="00EF6E8C">
        <w:t>i</w:t>
      </w:r>
      <w:r w:rsidRPr="00EF6E8C">
        <w:t>pate and contribute in accomplishing the Mission Statement and Duties of the Committee.</w:t>
      </w:r>
    </w:p>
    <w:p w14:paraId="57011F40" w14:textId="77777777" w:rsidR="00435686" w:rsidRPr="00EF6E8C" w:rsidRDefault="00435686" w:rsidP="00CF5AD1">
      <w:pPr>
        <w:pStyle w:val="ListParagraph"/>
        <w:numPr>
          <w:ilvl w:val="2"/>
          <w:numId w:val="5"/>
        </w:numPr>
      </w:pPr>
      <w:r w:rsidRPr="00EF6E8C">
        <w:t xml:space="preserve">Attend all </w:t>
      </w:r>
      <w:r w:rsidR="00314E98">
        <w:t>c</w:t>
      </w:r>
      <w:r w:rsidRPr="00EF6E8C">
        <w:t>ommittee meetings</w:t>
      </w:r>
    </w:p>
    <w:p w14:paraId="6118BE34" w14:textId="77777777" w:rsidR="00C862F8" w:rsidRPr="00EF6E8C" w:rsidRDefault="00C862F8" w:rsidP="00CF5AD1">
      <w:pPr>
        <w:pStyle w:val="ListParagraph"/>
        <w:numPr>
          <w:ilvl w:val="2"/>
          <w:numId w:val="5"/>
        </w:numPr>
      </w:pPr>
      <w:r w:rsidRPr="00EF6E8C">
        <w:t xml:space="preserve">Report </w:t>
      </w:r>
      <w:r w:rsidR="00F8768B">
        <w:t xml:space="preserve">any </w:t>
      </w:r>
      <w:r w:rsidRPr="00EF6E8C">
        <w:t xml:space="preserve">recommendations from the </w:t>
      </w:r>
      <w:r w:rsidR="00F8768B">
        <w:t>c</w:t>
      </w:r>
      <w:r w:rsidRPr="00EF6E8C">
        <w:t>ommittee to the Board.</w:t>
      </w:r>
    </w:p>
    <w:p w14:paraId="0D45B692" w14:textId="77777777" w:rsidR="00C862F8" w:rsidRPr="00EF6E8C" w:rsidRDefault="00C862F8" w:rsidP="00CF5AD1">
      <w:pPr>
        <w:pStyle w:val="ListParagraph"/>
        <w:numPr>
          <w:ilvl w:val="2"/>
          <w:numId w:val="5"/>
        </w:numPr>
      </w:pPr>
      <w:r w:rsidRPr="00EF6E8C">
        <w:t xml:space="preserve">Report actions/requests from the Board to the </w:t>
      </w:r>
      <w:r w:rsidR="00F8768B">
        <w:t>c</w:t>
      </w:r>
      <w:r w:rsidRPr="00EF6E8C">
        <w:t>ommittee</w:t>
      </w:r>
      <w:r w:rsidR="00805134" w:rsidRPr="00EF6E8C">
        <w:t>.</w:t>
      </w:r>
    </w:p>
    <w:p w14:paraId="4679C52C" w14:textId="77777777" w:rsidR="00C862F8" w:rsidRPr="00EF6E8C" w:rsidRDefault="00B90934" w:rsidP="00CF5AD1">
      <w:pPr>
        <w:pStyle w:val="ListParagraph"/>
        <w:numPr>
          <w:ilvl w:val="2"/>
          <w:numId w:val="5"/>
        </w:numPr>
      </w:pPr>
      <w:r w:rsidRPr="00EF6E8C">
        <w:t>Re</w:t>
      </w:r>
      <w:r w:rsidR="00C862F8" w:rsidRPr="00EF6E8C">
        <w:t xml:space="preserve">port on the minutes of the last </w:t>
      </w:r>
      <w:r w:rsidR="00F8768B">
        <w:t>c</w:t>
      </w:r>
      <w:r w:rsidRPr="00EF6E8C">
        <w:t xml:space="preserve">ommittee </w:t>
      </w:r>
      <w:r w:rsidR="00C862F8" w:rsidRPr="00EF6E8C">
        <w:t>meeting to the Board.</w:t>
      </w:r>
    </w:p>
    <w:p w14:paraId="488E036C" w14:textId="77777777" w:rsidR="00435686" w:rsidRPr="00EF6E8C" w:rsidRDefault="00C862F8" w:rsidP="00CF5AD1">
      <w:pPr>
        <w:pStyle w:val="ListParagraph"/>
        <w:numPr>
          <w:ilvl w:val="2"/>
          <w:numId w:val="5"/>
        </w:numPr>
      </w:pPr>
      <w:r w:rsidRPr="00EF6E8C">
        <w:t xml:space="preserve">Communicate to the </w:t>
      </w:r>
      <w:r w:rsidR="00F8768B">
        <w:t>c</w:t>
      </w:r>
      <w:r w:rsidRPr="00EF6E8C">
        <w:t>ommittee, all actions</w:t>
      </w:r>
      <w:r w:rsidR="00F8768B">
        <w:t>,</w:t>
      </w:r>
      <w:r w:rsidRPr="00EF6E8C">
        <w:t xml:space="preserve"> initiatives</w:t>
      </w:r>
      <w:r w:rsidR="00F8768B">
        <w:t>,</w:t>
      </w:r>
      <w:r w:rsidRPr="00EF6E8C">
        <w:t xml:space="preserve"> and concerns of the </w:t>
      </w:r>
      <w:r w:rsidR="00F8768B">
        <w:t>B</w:t>
      </w:r>
      <w:r w:rsidRPr="00EF6E8C">
        <w:t>oard</w:t>
      </w:r>
      <w:r w:rsidR="00774CD5" w:rsidRPr="00EF6E8C">
        <w:t xml:space="preserve"> and other church committees, as appropriate</w:t>
      </w:r>
      <w:r w:rsidRPr="00EF6E8C">
        <w:t xml:space="preserve">.  </w:t>
      </w:r>
    </w:p>
    <w:p w14:paraId="0B26294B" w14:textId="77777777" w:rsidR="008F2D5E" w:rsidRPr="00EF6E8C" w:rsidRDefault="00376AA8" w:rsidP="00376AA8">
      <w:pPr>
        <w:pStyle w:val="ListParagraph"/>
        <w:numPr>
          <w:ilvl w:val="1"/>
          <w:numId w:val="5"/>
        </w:numPr>
      </w:pPr>
      <w:r>
        <w:t>Treasurer and Assistant Treasurer: See Addendum 1 for the duties and operating procedures of these offices.</w:t>
      </w:r>
    </w:p>
    <w:p w14:paraId="520ADAAB" w14:textId="77777777" w:rsidR="008F2D5E" w:rsidRDefault="00376AA8" w:rsidP="008F2D5E">
      <w:pPr>
        <w:pStyle w:val="ListParagraph"/>
        <w:numPr>
          <w:ilvl w:val="1"/>
          <w:numId w:val="5"/>
        </w:numPr>
      </w:pPr>
      <w:r>
        <w:t>Financial Secretary and Assistant Financial Secretary: See Addendum 2 for the duties and operating procedures of the offices.</w:t>
      </w:r>
    </w:p>
    <w:p w14:paraId="0573A359" w14:textId="77777777" w:rsidR="00376AA8" w:rsidRDefault="00376AA8" w:rsidP="008F2D5E">
      <w:pPr>
        <w:pStyle w:val="ListParagraph"/>
        <w:numPr>
          <w:ilvl w:val="1"/>
          <w:numId w:val="5"/>
        </w:numPr>
      </w:pPr>
      <w:r>
        <w:t>Endowment Sub-Committee Chairperson: See Addendum 3 for the duties and operating procedures of this sub-committee</w:t>
      </w:r>
      <w:r w:rsidR="00B40121">
        <w:t>.</w:t>
      </w:r>
    </w:p>
    <w:p w14:paraId="404E3CE9" w14:textId="77777777" w:rsidR="00B40121" w:rsidRPr="00EF6E8C" w:rsidRDefault="00B40121" w:rsidP="008F2D5E">
      <w:pPr>
        <w:pStyle w:val="ListParagraph"/>
        <w:numPr>
          <w:ilvl w:val="1"/>
          <w:numId w:val="5"/>
        </w:numPr>
      </w:pPr>
      <w:r>
        <w:t>Stewardship Sub-Committee Chairperson: See Addendum 4 for the duties and operatinf procedures for this sub-committee.</w:t>
      </w:r>
    </w:p>
    <w:p w14:paraId="14839D99" w14:textId="77777777" w:rsidR="00B40121" w:rsidRDefault="00B40121" w:rsidP="00CF7934">
      <w:pPr>
        <w:rPr>
          <w:u w:val="single"/>
        </w:rPr>
      </w:pPr>
    </w:p>
    <w:p w14:paraId="1841C017" w14:textId="77777777" w:rsidR="00CF7934" w:rsidRPr="00EF6E8C" w:rsidRDefault="00CF7934" w:rsidP="00CF7934">
      <w:r w:rsidRPr="00EF6E8C">
        <w:rPr>
          <w:u w:val="single"/>
        </w:rPr>
        <w:t>COORDINATI</w:t>
      </w:r>
      <w:r w:rsidR="00601803">
        <w:rPr>
          <w:u w:val="single"/>
        </w:rPr>
        <w:t>NG</w:t>
      </w:r>
      <w:r w:rsidRPr="00EF6E8C">
        <w:rPr>
          <w:u w:val="single"/>
        </w:rPr>
        <w:t xml:space="preserve"> REQUIREMENTS:</w:t>
      </w:r>
      <w:r w:rsidRPr="00EF6E8C">
        <w:t xml:space="preserve"> The </w:t>
      </w:r>
      <w:r w:rsidR="00F16152">
        <w:t>Finance</w:t>
      </w:r>
      <w:r w:rsidRPr="00EF6E8C">
        <w:t xml:space="preserve"> Committee</w:t>
      </w:r>
      <w:r w:rsidR="006C41ED" w:rsidRPr="00EF6E8C">
        <w:t xml:space="preserve"> will</w:t>
      </w:r>
      <w:r w:rsidR="00EB594A">
        <w:t xml:space="preserve"> </w:t>
      </w:r>
      <w:r w:rsidRPr="00EF6E8C">
        <w:t>coordinate with:</w:t>
      </w:r>
    </w:p>
    <w:p w14:paraId="2D72ED1A" w14:textId="77777777" w:rsidR="00B90934" w:rsidRPr="00EF6E8C" w:rsidRDefault="00B90934" w:rsidP="00CF7934"/>
    <w:p w14:paraId="2CFEC182" w14:textId="77777777" w:rsidR="00CF7934" w:rsidRPr="00EF6E8C" w:rsidRDefault="00CF7934" w:rsidP="00CF7934">
      <w:r w:rsidRPr="00EF6E8C">
        <w:t xml:space="preserve">     1.  Board</w:t>
      </w:r>
    </w:p>
    <w:p w14:paraId="44526182" w14:textId="77777777" w:rsidR="00601803" w:rsidRDefault="00CF7934" w:rsidP="00CF7934">
      <w:r w:rsidRPr="00EF6E8C">
        <w:t xml:space="preserve">     2.  </w:t>
      </w:r>
      <w:r w:rsidR="00314E98">
        <w:t xml:space="preserve">All </w:t>
      </w:r>
      <w:r w:rsidR="00601803">
        <w:t>Committee Chairs</w:t>
      </w:r>
    </w:p>
    <w:p w14:paraId="2773846E" w14:textId="596BAEE4" w:rsidR="00A53287" w:rsidRDefault="00EB594A" w:rsidP="00B63FBC">
      <w:r>
        <w:t xml:space="preserve">     </w:t>
      </w:r>
      <w:r w:rsidR="00A859A9">
        <w:t>3</w:t>
      </w:r>
      <w:r w:rsidR="00601803">
        <w:t>.</w:t>
      </w:r>
      <w:r w:rsidR="00B92E79">
        <w:t xml:space="preserve">  </w:t>
      </w:r>
      <w:r w:rsidR="00F16152">
        <w:t>Office Administrative Assistant</w:t>
      </w:r>
    </w:p>
    <w:p w14:paraId="15AC3F63" w14:textId="77777777" w:rsidR="00601803" w:rsidRPr="00EF6E8C" w:rsidRDefault="00A859A9" w:rsidP="004B738D">
      <w:pPr>
        <w:ind w:firstLine="360"/>
      </w:pPr>
      <w:r>
        <w:t>4</w:t>
      </w:r>
      <w:r w:rsidR="004B738D">
        <w:t>.  Members of the Church</w:t>
      </w:r>
    </w:p>
    <w:p w14:paraId="0C088120" w14:textId="77777777" w:rsidR="00A53287" w:rsidRPr="00EF6E8C" w:rsidRDefault="00A53287" w:rsidP="00CF7934">
      <w:pPr>
        <w:rPr>
          <w:u w:val="single"/>
        </w:rPr>
      </w:pPr>
      <w:r w:rsidRPr="00EF6E8C">
        <w:tab/>
      </w:r>
    </w:p>
    <w:p w14:paraId="3D4E5907" w14:textId="77777777" w:rsidR="00A53287" w:rsidRPr="00AF66F4" w:rsidRDefault="00A53287" w:rsidP="00CF7934">
      <w:r w:rsidRPr="00EF6E8C">
        <w:rPr>
          <w:u w:val="single"/>
        </w:rPr>
        <w:lastRenderedPageBreak/>
        <w:t>FUNDING:</w:t>
      </w:r>
      <w:r w:rsidRPr="00EF6E8C">
        <w:t xml:space="preserve">  The </w:t>
      </w:r>
      <w:r w:rsidR="00F53E35">
        <w:t>Finance</w:t>
      </w:r>
      <w:r w:rsidRPr="00EF6E8C">
        <w:t xml:space="preserve"> Committee </w:t>
      </w:r>
      <w:r w:rsidR="00AF66F4">
        <w:t xml:space="preserve">does not require funding but </w:t>
      </w:r>
      <w:r w:rsidR="00F53E35">
        <w:t xml:space="preserve">does oversee the church budget and funding </w:t>
      </w:r>
      <w:r w:rsidR="00A859A9" w:rsidRPr="00AF66F4">
        <w:t xml:space="preserve">requests </w:t>
      </w:r>
      <w:r w:rsidR="00F53E35">
        <w:t>to the board.</w:t>
      </w:r>
    </w:p>
    <w:p w14:paraId="01BA486C" w14:textId="77777777" w:rsidR="00A53287" w:rsidRPr="00EF6E8C" w:rsidRDefault="00A53287" w:rsidP="00CF7934"/>
    <w:p w14:paraId="627919C5" w14:textId="77777777" w:rsidR="00F53E35" w:rsidRDefault="00B638EC" w:rsidP="00CF7934">
      <w:r w:rsidRPr="00EF6E8C">
        <w:rPr>
          <w:u w:val="single"/>
        </w:rPr>
        <w:t xml:space="preserve">SUB-COMMITTEES:  </w:t>
      </w:r>
      <w:r w:rsidRPr="00EF6E8C">
        <w:t xml:space="preserve">The </w:t>
      </w:r>
      <w:r w:rsidR="00F53E35">
        <w:t xml:space="preserve">Finance </w:t>
      </w:r>
      <w:r w:rsidRPr="00EF6E8C">
        <w:t xml:space="preserve">Committee </w:t>
      </w:r>
      <w:r w:rsidR="00F53E35">
        <w:t>oversees the duties of the Endowmwnt and Stewardship Sub-Committees. See addendums 3 and 4.</w:t>
      </w:r>
    </w:p>
    <w:p w14:paraId="5ADE7FCC" w14:textId="77777777" w:rsidR="00CF7934" w:rsidRPr="00EF6E8C" w:rsidRDefault="00CF7934" w:rsidP="00CF7934">
      <w:r w:rsidRPr="00EF6E8C">
        <w:tab/>
      </w:r>
    </w:p>
    <w:p w14:paraId="24D98ECD" w14:textId="77777777" w:rsidR="00E54390" w:rsidRPr="00EF6E8C" w:rsidRDefault="00E54390" w:rsidP="00CF7934">
      <w:r w:rsidRPr="00EF6E8C">
        <w:rPr>
          <w:u w:val="single"/>
        </w:rPr>
        <w:t xml:space="preserve">EQUIPMENT:  </w:t>
      </w:r>
      <w:r w:rsidRPr="00EF6E8C">
        <w:t xml:space="preserve"> The </w:t>
      </w:r>
      <w:r w:rsidR="00F53E35">
        <w:t>Finance</w:t>
      </w:r>
      <w:r w:rsidRPr="00EF6E8C">
        <w:t xml:space="preserve"> Committee does not have any </w:t>
      </w:r>
      <w:r w:rsidR="00D55BA1" w:rsidRPr="00EF6E8C">
        <w:t>accountable equipment at this time.</w:t>
      </w:r>
    </w:p>
    <w:p w14:paraId="49481235" w14:textId="77777777" w:rsidR="008F2D5E" w:rsidRPr="00EF6E8C" w:rsidRDefault="008F2D5E">
      <w:pPr>
        <w:rPr>
          <w:u w:val="single"/>
        </w:rPr>
      </w:pPr>
    </w:p>
    <w:p w14:paraId="6CEF5CE2" w14:textId="77777777" w:rsidR="00563022" w:rsidRPr="00EF6E8C" w:rsidRDefault="00B63FBC">
      <w:r w:rsidRPr="00EF6E8C">
        <w:rPr>
          <w:u w:val="single"/>
        </w:rPr>
        <w:t>DISTRIBUTION:</w:t>
      </w:r>
      <w:r w:rsidR="00563022" w:rsidRPr="00EF6E8C">
        <w:t xml:space="preserve"> The following will receive a copy of the Fairfield Glade Community Church </w:t>
      </w:r>
      <w:r w:rsidR="00F53E35">
        <w:t>Finance</w:t>
      </w:r>
      <w:r w:rsidR="00563022" w:rsidRPr="00EF6E8C">
        <w:t xml:space="preserve"> Committee Standard Operating Procedures.</w:t>
      </w:r>
    </w:p>
    <w:p w14:paraId="35CB3DF1" w14:textId="77777777" w:rsidR="00B63FBC" w:rsidRPr="00EF6E8C" w:rsidRDefault="00B63FBC"/>
    <w:p w14:paraId="5114197F" w14:textId="0D849582" w:rsidR="00B63FBC" w:rsidRPr="00EF6E8C" w:rsidRDefault="00B63FBC" w:rsidP="00B63FBC">
      <w:pPr>
        <w:pStyle w:val="ListParagraph"/>
        <w:numPr>
          <w:ilvl w:val="0"/>
          <w:numId w:val="7"/>
        </w:numPr>
      </w:pPr>
      <w:r w:rsidRPr="00EF6E8C">
        <w:t xml:space="preserve">Board </w:t>
      </w:r>
      <w:r w:rsidR="00601803">
        <w:t>President</w:t>
      </w:r>
      <w:r w:rsidR="00F53E35">
        <w:t xml:space="preserve"> </w:t>
      </w:r>
    </w:p>
    <w:p w14:paraId="0B22F9E7" w14:textId="77777777" w:rsidR="00B63FBC" w:rsidRDefault="00B63FBC" w:rsidP="00B63FBC">
      <w:pPr>
        <w:pStyle w:val="ListParagraph"/>
        <w:numPr>
          <w:ilvl w:val="0"/>
          <w:numId w:val="7"/>
        </w:numPr>
      </w:pPr>
      <w:r w:rsidRPr="00EF6E8C">
        <w:t>Church Administrative Assistant</w:t>
      </w:r>
    </w:p>
    <w:p w14:paraId="57D9C173" w14:textId="5E2147E5" w:rsidR="00F53E35" w:rsidRDefault="00B92E79" w:rsidP="00B63FBC">
      <w:pPr>
        <w:pStyle w:val="ListParagraph"/>
        <w:numPr>
          <w:ilvl w:val="0"/>
          <w:numId w:val="7"/>
        </w:numPr>
      </w:pPr>
      <w:r>
        <w:t>Finance Committee Members</w:t>
      </w:r>
      <w:r w:rsidR="006C218E" w:rsidRPr="00757ADB">
        <w:t xml:space="preserve"> </w:t>
      </w:r>
    </w:p>
    <w:p w14:paraId="57DF2AE6" w14:textId="4FAC2416" w:rsidR="00B63FBC" w:rsidRDefault="00F53E35" w:rsidP="00B63FBC">
      <w:pPr>
        <w:pStyle w:val="ListParagraph"/>
        <w:numPr>
          <w:ilvl w:val="0"/>
          <w:numId w:val="7"/>
        </w:numPr>
      </w:pPr>
      <w:r>
        <w:t>All Committee Chairpersons</w:t>
      </w:r>
    </w:p>
    <w:p w14:paraId="487C09D7" w14:textId="144E35C3" w:rsidR="00620162" w:rsidRDefault="00620162">
      <w:pPr>
        <w:rPr>
          <w:sz w:val="20"/>
          <w:szCs w:val="20"/>
        </w:rPr>
      </w:pPr>
    </w:p>
    <w:p w14:paraId="17713AE1" w14:textId="7C97DB70" w:rsidR="00B92E79" w:rsidRDefault="00B92E79">
      <w:r w:rsidRPr="00B92E79">
        <w:rPr>
          <w:u w:val="single"/>
        </w:rPr>
        <w:t>ACKNOWLEDGEMENT</w:t>
      </w:r>
      <w:r>
        <w:t>:</w:t>
      </w:r>
    </w:p>
    <w:p w14:paraId="68CA6201" w14:textId="39AFB393" w:rsidR="00B92E79" w:rsidRPr="00B92E79" w:rsidRDefault="00B92E79">
      <w:r>
        <w:t>Submitted by Dennis Flynn on February 13, 2018</w:t>
      </w:r>
    </w:p>
    <w:p w14:paraId="59926328" w14:textId="77777777" w:rsidR="00620162" w:rsidRDefault="00620162">
      <w:pPr>
        <w:rPr>
          <w:sz w:val="20"/>
          <w:szCs w:val="20"/>
        </w:rPr>
      </w:pPr>
    </w:p>
    <w:p w14:paraId="5FF2DE81" w14:textId="77777777" w:rsidR="00EF6E8C" w:rsidRDefault="00EF6E8C">
      <w:pPr>
        <w:rPr>
          <w:sz w:val="20"/>
          <w:szCs w:val="20"/>
        </w:rPr>
      </w:pPr>
    </w:p>
    <w:p w14:paraId="034EE710" w14:textId="77777777" w:rsidR="00EF6E8C" w:rsidRDefault="00EF6E8C">
      <w:pPr>
        <w:rPr>
          <w:sz w:val="20"/>
          <w:szCs w:val="20"/>
        </w:rPr>
      </w:pPr>
    </w:p>
    <w:p w14:paraId="05030F62" w14:textId="77777777" w:rsidR="00EF6E8C" w:rsidRDefault="00EF6E8C">
      <w:pPr>
        <w:rPr>
          <w:sz w:val="20"/>
          <w:szCs w:val="20"/>
        </w:rPr>
      </w:pPr>
    </w:p>
    <w:p w14:paraId="6171C96A" w14:textId="77777777" w:rsidR="00EF6E8C" w:rsidRDefault="00EF6E8C">
      <w:pPr>
        <w:rPr>
          <w:sz w:val="20"/>
          <w:szCs w:val="20"/>
        </w:rPr>
      </w:pPr>
    </w:p>
    <w:p w14:paraId="6548DBC9" w14:textId="77777777" w:rsidR="00EF6E8C" w:rsidRDefault="00EF6E8C">
      <w:pPr>
        <w:rPr>
          <w:sz w:val="20"/>
          <w:szCs w:val="20"/>
        </w:rPr>
      </w:pPr>
    </w:p>
    <w:sectPr w:rsidR="00EF6E8C" w:rsidSect="00642465">
      <w:footerReference w:type="even" r:id="rId8"/>
      <w:footerReference w:type="default" r:id="rId9"/>
      <w:type w:val="continuous"/>
      <w:pgSz w:w="12240" w:h="15840" w:code="1"/>
      <w:pgMar w:top="1440" w:right="1440" w:bottom="720" w:left="1440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6ED01" w14:textId="77777777" w:rsidR="0013600C" w:rsidRDefault="0013600C" w:rsidP="00620162">
      <w:r>
        <w:separator/>
      </w:r>
    </w:p>
  </w:endnote>
  <w:endnote w:type="continuationSeparator" w:id="0">
    <w:p w14:paraId="70830A98" w14:textId="77777777" w:rsidR="0013600C" w:rsidRDefault="0013600C" w:rsidP="0062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6098" w14:textId="77777777" w:rsidR="00F16152" w:rsidRDefault="00B915B2" w:rsidP="0043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78DDE" w14:textId="77777777" w:rsidR="00F16152" w:rsidRDefault="00F16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AFF5" w14:textId="3E2363A4" w:rsidR="00F16152" w:rsidRDefault="00B915B2" w:rsidP="0043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27D">
      <w:rPr>
        <w:rStyle w:val="PageNumber"/>
      </w:rPr>
      <w:t>2</w:t>
    </w:r>
    <w:r>
      <w:rPr>
        <w:rStyle w:val="PageNumber"/>
      </w:rPr>
      <w:fldChar w:fldCharType="end"/>
    </w:r>
  </w:p>
  <w:p w14:paraId="0A9D0B92" w14:textId="77777777" w:rsidR="00F16152" w:rsidRDefault="00F16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6165" w14:textId="77777777" w:rsidR="0013600C" w:rsidRDefault="0013600C" w:rsidP="00620162">
      <w:r>
        <w:separator/>
      </w:r>
    </w:p>
  </w:footnote>
  <w:footnote w:type="continuationSeparator" w:id="0">
    <w:p w14:paraId="0CCFD182" w14:textId="77777777" w:rsidR="0013600C" w:rsidRDefault="0013600C" w:rsidP="0062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793"/>
    <w:multiLevelType w:val="hybridMultilevel"/>
    <w:tmpl w:val="5034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109A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616"/>
    <w:multiLevelType w:val="hybridMultilevel"/>
    <w:tmpl w:val="470E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B4D"/>
    <w:multiLevelType w:val="hybridMultilevel"/>
    <w:tmpl w:val="C3D69896"/>
    <w:lvl w:ilvl="0" w:tplc="23A61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1719B"/>
    <w:multiLevelType w:val="hybridMultilevel"/>
    <w:tmpl w:val="BEBE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628C"/>
    <w:multiLevelType w:val="hybridMultilevel"/>
    <w:tmpl w:val="C726A5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BA47759"/>
    <w:multiLevelType w:val="hybridMultilevel"/>
    <w:tmpl w:val="7AE29A72"/>
    <w:lvl w:ilvl="0" w:tplc="E25ED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C7B4B7C"/>
    <w:multiLevelType w:val="hybridMultilevel"/>
    <w:tmpl w:val="4AEC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C"/>
    <w:rsid w:val="00005DDC"/>
    <w:rsid w:val="000120FA"/>
    <w:rsid w:val="000163F9"/>
    <w:rsid w:val="000467C9"/>
    <w:rsid w:val="000D2E3A"/>
    <w:rsid w:val="00114F43"/>
    <w:rsid w:val="00117706"/>
    <w:rsid w:val="001211E0"/>
    <w:rsid w:val="0013600C"/>
    <w:rsid w:val="001410DD"/>
    <w:rsid w:val="00165863"/>
    <w:rsid w:val="00173592"/>
    <w:rsid w:val="00182EC7"/>
    <w:rsid w:val="001964B9"/>
    <w:rsid w:val="001A5A5A"/>
    <w:rsid w:val="00206434"/>
    <w:rsid w:val="00230110"/>
    <w:rsid w:val="00241BBB"/>
    <w:rsid w:val="00265F6B"/>
    <w:rsid w:val="002730D0"/>
    <w:rsid w:val="00280476"/>
    <w:rsid w:val="00287B76"/>
    <w:rsid w:val="002B51AB"/>
    <w:rsid w:val="002C5830"/>
    <w:rsid w:val="002E14B2"/>
    <w:rsid w:val="00314E98"/>
    <w:rsid w:val="00376AA8"/>
    <w:rsid w:val="003971F9"/>
    <w:rsid w:val="003C0D09"/>
    <w:rsid w:val="003C6288"/>
    <w:rsid w:val="003D7039"/>
    <w:rsid w:val="003F50EC"/>
    <w:rsid w:val="00414A20"/>
    <w:rsid w:val="0041507E"/>
    <w:rsid w:val="00417039"/>
    <w:rsid w:val="00420B29"/>
    <w:rsid w:val="00420DD8"/>
    <w:rsid w:val="00424371"/>
    <w:rsid w:val="00426E83"/>
    <w:rsid w:val="00431415"/>
    <w:rsid w:val="00434992"/>
    <w:rsid w:val="00435686"/>
    <w:rsid w:val="00442201"/>
    <w:rsid w:val="00446A20"/>
    <w:rsid w:val="004530E7"/>
    <w:rsid w:val="0048110E"/>
    <w:rsid w:val="0049041A"/>
    <w:rsid w:val="004917A2"/>
    <w:rsid w:val="004B738D"/>
    <w:rsid w:val="004C327D"/>
    <w:rsid w:val="004D06B5"/>
    <w:rsid w:val="004E3219"/>
    <w:rsid w:val="0050588C"/>
    <w:rsid w:val="00554A8D"/>
    <w:rsid w:val="00563022"/>
    <w:rsid w:val="00584690"/>
    <w:rsid w:val="005A2D7E"/>
    <w:rsid w:val="005C5C32"/>
    <w:rsid w:val="005C5DE5"/>
    <w:rsid w:val="00601803"/>
    <w:rsid w:val="00606901"/>
    <w:rsid w:val="00613E73"/>
    <w:rsid w:val="0061791A"/>
    <w:rsid w:val="00620162"/>
    <w:rsid w:val="00642465"/>
    <w:rsid w:val="00655A78"/>
    <w:rsid w:val="00697733"/>
    <w:rsid w:val="006A0D80"/>
    <w:rsid w:val="006A5FC4"/>
    <w:rsid w:val="006A7412"/>
    <w:rsid w:val="006C218E"/>
    <w:rsid w:val="006C41ED"/>
    <w:rsid w:val="006E7AB2"/>
    <w:rsid w:val="0071520C"/>
    <w:rsid w:val="00730207"/>
    <w:rsid w:val="00733C12"/>
    <w:rsid w:val="00756DE6"/>
    <w:rsid w:val="00757ADB"/>
    <w:rsid w:val="00770BF6"/>
    <w:rsid w:val="00774CD5"/>
    <w:rsid w:val="00784E2C"/>
    <w:rsid w:val="00793E53"/>
    <w:rsid w:val="007B6AD0"/>
    <w:rsid w:val="007D613E"/>
    <w:rsid w:val="007F0D91"/>
    <w:rsid w:val="00805134"/>
    <w:rsid w:val="00805F6B"/>
    <w:rsid w:val="008135C1"/>
    <w:rsid w:val="0085222F"/>
    <w:rsid w:val="00852670"/>
    <w:rsid w:val="00891D0A"/>
    <w:rsid w:val="008A367A"/>
    <w:rsid w:val="008D7E88"/>
    <w:rsid w:val="008E34B1"/>
    <w:rsid w:val="008E3E80"/>
    <w:rsid w:val="008F2D5E"/>
    <w:rsid w:val="008F6406"/>
    <w:rsid w:val="0093381F"/>
    <w:rsid w:val="00975C2B"/>
    <w:rsid w:val="00980819"/>
    <w:rsid w:val="00983717"/>
    <w:rsid w:val="00984798"/>
    <w:rsid w:val="00993985"/>
    <w:rsid w:val="009B0916"/>
    <w:rsid w:val="009C0BBA"/>
    <w:rsid w:val="009E4F68"/>
    <w:rsid w:val="00A12170"/>
    <w:rsid w:val="00A256AC"/>
    <w:rsid w:val="00A32A9A"/>
    <w:rsid w:val="00A32D62"/>
    <w:rsid w:val="00A338B4"/>
    <w:rsid w:val="00A53287"/>
    <w:rsid w:val="00A535CC"/>
    <w:rsid w:val="00A859A9"/>
    <w:rsid w:val="00A93908"/>
    <w:rsid w:val="00A97E85"/>
    <w:rsid w:val="00AA730C"/>
    <w:rsid w:val="00AB7BD6"/>
    <w:rsid w:val="00AF66F4"/>
    <w:rsid w:val="00B302FA"/>
    <w:rsid w:val="00B40121"/>
    <w:rsid w:val="00B529F2"/>
    <w:rsid w:val="00B53610"/>
    <w:rsid w:val="00B634EF"/>
    <w:rsid w:val="00B638EC"/>
    <w:rsid w:val="00B63FBC"/>
    <w:rsid w:val="00B8481B"/>
    <w:rsid w:val="00B90934"/>
    <w:rsid w:val="00B915B2"/>
    <w:rsid w:val="00B92E79"/>
    <w:rsid w:val="00BC304C"/>
    <w:rsid w:val="00BC430C"/>
    <w:rsid w:val="00BF2F06"/>
    <w:rsid w:val="00C27638"/>
    <w:rsid w:val="00C62B7F"/>
    <w:rsid w:val="00C821FF"/>
    <w:rsid w:val="00C862F8"/>
    <w:rsid w:val="00C91ADC"/>
    <w:rsid w:val="00CA4C82"/>
    <w:rsid w:val="00CA7AFD"/>
    <w:rsid w:val="00CB2712"/>
    <w:rsid w:val="00CB7437"/>
    <w:rsid w:val="00CE582B"/>
    <w:rsid w:val="00CF0670"/>
    <w:rsid w:val="00CF5AD1"/>
    <w:rsid w:val="00CF7934"/>
    <w:rsid w:val="00D23666"/>
    <w:rsid w:val="00D30483"/>
    <w:rsid w:val="00D55BA1"/>
    <w:rsid w:val="00D719C5"/>
    <w:rsid w:val="00D7547F"/>
    <w:rsid w:val="00D803B0"/>
    <w:rsid w:val="00D95E64"/>
    <w:rsid w:val="00DD0233"/>
    <w:rsid w:val="00DF40BE"/>
    <w:rsid w:val="00E03608"/>
    <w:rsid w:val="00E354B3"/>
    <w:rsid w:val="00E45601"/>
    <w:rsid w:val="00E54390"/>
    <w:rsid w:val="00E70058"/>
    <w:rsid w:val="00E72649"/>
    <w:rsid w:val="00EA28D6"/>
    <w:rsid w:val="00EB594A"/>
    <w:rsid w:val="00EC6234"/>
    <w:rsid w:val="00EF6E8C"/>
    <w:rsid w:val="00F16152"/>
    <w:rsid w:val="00F32EDF"/>
    <w:rsid w:val="00F455BC"/>
    <w:rsid w:val="00F53E35"/>
    <w:rsid w:val="00F8768B"/>
    <w:rsid w:val="00F92464"/>
    <w:rsid w:val="00FB3D1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20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414A20"/>
    <w:pPr>
      <w:keepNext/>
      <w:ind w:left="720" w:firstLine="720"/>
      <w:outlineLvl w:val="0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A20"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F32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0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62"/>
    <w:rPr>
      <w:rFonts w:ascii="Arial" w:hAnsi="Arial"/>
      <w:noProof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0162"/>
  </w:style>
  <w:style w:type="paragraph" w:styleId="BalloonText">
    <w:name w:val="Balloon Text"/>
    <w:basedOn w:val="Normal"/>
    <w:link w:val="BalloonTextChar"/>
    <w:uiPriority w:val="99"/>
    <w:semiHidden/>
    <w:unhideWhenUsed/>
    <w:rsid w:val="00442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01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20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414A20"/>
    <w:pPr>
      <w:keepNext/>
      <w:ind w:left="720" w:firstLine="720"/>
      <w:outlineLvl w:val="0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A20"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F32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0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62"/>
    <w:rPr>
      <w:rFonts w:ascii="Arial" w:hAnsi="Arial"/>
      <w:noProof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0162"/>
  </w:style>
  <w:style w:type="paragraph" w:styleId="BalloonText">
    <w:name w:val="Balloon Text"/>
    <w:basedOn w:val="Normal"/>
    <w:link w:val="BalloonTextChar"/>
    <w:uiPriority w:val="99"/>
    <w:semiHidden/>
    <w:unhideWhenUsed/>
    <w:rsid w:val="00442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0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JOB DESCRIPTION</vt:lpstr>
    </vt:vector>
  </TitlesOfParts>
  <Company>Hewlett-Packard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JOB DESCRIPTION</dc:title>
  <dc:creator>User</dc:creator>
  <cp:lastModifiedBy>Secretary</cp:lastModifiedBy>
  <cp:revision>2</cp:revision>
  <cp:lastPrinted>2018-02-16T16:52:00Z</cp:lastPrinted>
  <dcterms:created xsi:type="dcterms:W3CDTF">2018-05-01T15:46:00Z</dcterms:created>
  <dcterms:modified xsi:type="dcterms:W3CDTF">2018-05-01T15:46:00Z</dcterms:modified>
</cp:coreProperties>
</file>